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AA2453" w14:textId="77777777" w:rsidR="00AF24B6" w:rsidRDefault="00AF24B6" w:rsidP="00AF24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Table 1</w:t>
      </w:r>
      <w:r>
        <w:rPr>
          <w:rFonts w:ascii="Times New Roman" w:hAnsi="Times New Roman" w:cs="Times New Roman"/>
          <w:sz w:val="24"/>
          <w:szCs w:val="24"/>
        </w:rPr>
        <w:t>. Results for macromolecules tests.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AF24B6" w14:paraId="2120038A" w14:textId="77777777" w:rsidTr="00AF24B6">
        <w:tc>
          <w:tcPr>
            <w:tcW w:w="1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40724C" w14:textId="77777777" w:rsidR="00AF24B6" w:rsidRDefault="00AF24B6">
            <w:pPr>
              <w:spacing w:line="240" w:lineRule="auto"/>
            </w:pPr>
          </w:p>
        </w:tc>
        <w:tc>
          <w:tcPr>
            <w:tcW w:w="1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6DA80D" w14:textId="77777777" w:rsidR="00AF24B6" w:rsidRDefault="00AF24B6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Sudan IV Test</w:t>
            </w:r>
          </w:p>
        </w:tc>
        <w:tc>
          <w:tcPr>
            <w:tcW w:w="1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D4B76B" w14:textId="77777777" w:rsidR="00AF24B6" w:rsidRDefault="00AF2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Biuret Test</w:t>
            </w:r>
          </w:p>
        </w:tc>
        <w:tc>
          <w:tcPr>
            <w:tcW w:w="1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8D3C4C" w14:textId="77777777" w:rsidR="00AF24B6" w:rsidRDefault="00AF2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Benedict Test</w:t>
            </w:r>
          </w:p>
        </w:tc>
        <w:tc>
          <w:tcPr>
            <w:tcW w:w="1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4EDA78" w14:textId="77777777" w:rsidR="00AF24B6" w:rsidRDefault="00AF2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Iodine Test</w:t>
            </w:r>
          </w:p>
        </w:tc>
      </w:tr>
      <w:tr w:rsidR="00AF24B6" w14:paraId="3E71EA0E" w14:textId="77777777" w:rsidTr="00AF24B6">
        <w:tc>
          <w:tcPr>
            <w:tcW w:w="1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3485B8" w14:textId="77777777" w:rsidR="00AF24B6" w:rsidRDefault="00AF2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Distilled Water</w:t>
            </w:r>
          </w:p>
        </w:tc>
        <w:tc>
          <w:tcPr>
            <w:tcW w:w="1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FAD3B6" w14:textId="77777777" w:rsidR="00AF24B6" w:rsidRDefault="00AF2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Negative</w:t>
            </w:r>
          </w:p>
        </w:tc>
        <w:tc>
          <w:tcPr>
            <w:tcW w:w="1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98CE3A" w14:textId="77777777" w:rsidR="00AF24B6" w:rsidRDefault="00AF2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Negative</w:t>
            </w:r>
          </w:p>
        </w:tc>
        <w:tc>
          <w:tcPr>
            <w:tcW w:w="1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2C4A22" w14:textId="77777777" w:rsidR="00AF24B6" w:rsidRDefault="00AF2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Negative</w:t>
            </w:r>
          </w:p>
        </w:tc>
        <w:tc>
          <w:tcPr>
            <w:tcW w:w="1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24C3A2" w14:textId="77777777" w:rsidR="00AF24B6" w:rsidRDefault="00AF2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Negative</w:t>
            </w:r>
          </w:p>
        </w:tc>
      </w:tr>
      <w:tr w:rsidR="00AF24B6" w14:paraId="18686C6C" w14:textId="77777777" w:rsidTr="00AF24B6">
        <w:tc>
          <w:tcPr>
            <w:tcW w:w="1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2CEA83" w14:textId="77777777" w:rsidR="00AF24B6" w:rsidRDefault="00AF2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Cooking Oil</w:t>
            </w:r>
          </w:p>
        </w:tc>
        <w:tc>
          <w:tcPr>
            <w:tcW w:w="1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2D6BBF" w14:textId="77777777" w:rsidR="00AF24B6" w:rsidRDefault="00AF2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Positive</w:t>
            </w:r>
          </w:p>
        </w:tc>
        <w:tc>
          <w:tcPr>
            <w:tcW w:w="1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8B5528" w14:textId="77777777" w:rsidR="00AF24B6" w:rsidRDefault="00AF2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Negative</w:t>
            </w:r>
          </w:p>
        </w:tc>
        <w:tc>
          <w:tcPr>
            <w:tcW w:w="1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4EA00C" w14:textId="77777777" w:rsidR="00AF24B6" w:rsidRDefault="00AF2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Negative</w:t>
            </w:r>
          </w:p>
        </w:tc>
        <w:tc>
          <w:tcPr>
            <w:tcW w:w="1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5EAEE6" w14:textId="77777777" w:rsidR="00AF24B6" w:rsidRDefault="00AF2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Negative</w:t>
            </w:r>
          </w:p>
        </w:tc>
      </w:tr>
      <w:tr w:rsidR="00AF24B6" w14:paraId="3DA169B5" w14:textId="77777777" w:rsidTr="00AF24B6">
        <w:tc>
          <w:tcPr>
            <w:tcW w:w="1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142DEB" w14:textId="77777777" w:rsidR="00AF24B6" w:rsidRDefault="00AF2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Gelatin Solution</w:t>
            </w:r>
          </w:p>
        </w:tc>
        <w:tc>
          <w:tcPr>
            <w:tcW w:w="1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32838A" w14:textId="77777777" w:rsidR="00AF24B6" w:rsidRDefault="00AF2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Negative</w:t>
            </w:r>
          </w:p>
        </w:tc>
        <w:tc>
          <w:tcPr>
            <w:tcW w:w="1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ECFFA7" w14:textId="77777777" w:rsidR="00AF24B6" w:rsidRDefault="00AF2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Positive</w:t>
            </w:r>
          </w:p>
        </w:tc>
        <w:tc>
          <w:tcPr>
            <w:tcW w:w="1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187E2F" w14:textId="77777777" w:rsidR="00AF24B6" w:rsidRDefault="00AF2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Negative</w:t>
            </w:r>
          </w:p>
        </w:tc>
        <w:tc>
          <w:tcPr>
            <w:tcW w:w="1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ADCD16" w14:textId="77777777" w:rsidR="00AF24B6" w:rsidRDefault="00AF2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Negative</w:t>
            </w:r>
          </w:p>
        </w:tc>
      </w:tr>
      <w:tr w:rsidR="00AF24B6" w14:paraId="61D96D89" w14:textId="77777777" w:rsidTr="00AF24B6">
        <w:tc>
          <w:tcPr>
            <w:tcW w:w="1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611EBD" w14:textId="77777777" w:rsidR="00AF24B6" w:rsidRDefault="00AF2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Apple Juice</w:t>
            </w:r>
          </w:p>
        </w:tc>
        <w:tc>
          <w:tcPr>
            <w:tcW w:w="1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E53EA2" w14:textId="77777777" w:rsidR="00AF24B6" w:rsidRDefault="00AF2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Negative</w:t>
            </w:r>
          </w:p>
        </w:tc>
        <w:tc>
          <w:tcPr>
            <w:tcW w:w="1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A09E01" w14:textId="77777777" w:rsidR="00AF24B6" w:rsidRDefault="00AF2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Negative</w:t>
            </w:r>
          </w:p>
        </w:tc>
        <w:tc>
          <w:tcPr>
            <w:tcW w:w="1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DA34F9" w14:textId="77777777" w:rsidR="00AF24B6" w:rsidRDefault="00AF2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Positive</w:t>
            </w:r>
          </w:p>
        </w:tc>
        <w:tc>
          <w:tcPr>
            <w:tcW w:w="1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2F1F88" w14:textId="77777777" w:rsidR="00AF24B6" w:rsidRDefault="00AF2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Negative</w:t>
            </w:r>
          </w:p>
        </w:tc>
      </w:tr>
      <w:tr w:rsidR="00AF24B6" w14:paraId="0AE3CA5D" w14:textId="77777777" w:rsidTr="00AF24B6">
        <w:trPr>
          <w:trHeight w:val="70"/>
        </w:trPr>
        <w:tc>
          <w:tcPr>
            <w:tcW w:w="1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4C0565" w14:textId="77777777" w:rsidR="00AF24B6" w:rsidRDefault="00AF2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Starch 1%</w:t>
            </w:r>
          </w:p>
        </w:tc>
        <w:tc>
          <w:tcPr>
            <w:tcW w:w="1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77F1B9" w14:textId="77777777" w:rsidR="00AF24B6" w:rsidRDefault="00AF2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Negative</w:t>
            </w:r>
          </w:p>
        </w:tc>
        <w:tc>
          <w:tcPr>
            <w:tcW w:w="1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810DC3" w14:textId="77777777" w:rsidR="00AF24B6" w:rsidRDefault="00AF2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Negative</w:t>
            </w:r>
          </w:p>
        </w:tc>
        <w:tc>
          <w:tcPr>
            <w:tcW w:w="1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F9DD97" w14:textId="77777777" w:rsidR="00AF24B6" w:rsidRDefault="00AF2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Negative</w:t>
            </w:r>
          </w:p>
        </w:tc>
        <w:tc>
          <w:tcPr>
            <w:tcW w:w="1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B6A4F9" w14:textId="77777777" w:rsidR="00AF24B6" w:rsidRDefault="00AF2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Positive</w:t>
            </w:r>
          </w:p>
        </w:tc>
      </w:tr>
      <w:tr w:rsidR="00AF24B6" w14:paraId="1C37368A" w14:textId="77777777" w:rsidTr="00AF24B6">
        <w:trPr>
          <w:trHeight w:val="70"/>
        </w:trPr>
        <w:tc>
          <w:tcPr>
            <w:tcW w:w="1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D70675" w14:textId="77777777" w:rsidR="00AF24B6" w:rsidRDefault="00AF2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Unknown B</w:t>
            </w:r>
          </w:p>
        </w:tc>
        <w:tc>
          <w:tcPr>
            <w:tcW w:w="1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1FAAF1" w14:textId="77777777" w:rsidR="00AF24B6" w:rsidRDefault="00AF2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Negative</w:t>
            </w:r>
          </w:p>
        </w:tc>
        <w:tc>
          <w:tcPr>
            <w:tcW w:w="1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EDC3BA" w14:textId="77777777" w:rsidR="00AF24B6" w:rsidRDefault="00AF2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Positive</w:t>
            </w:r>
          </w:p>
        </w:tc>
        <w:tc>
          <w:tcPr>
            <w:tcW w:w="1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7AB127" w14:textId="77777777" w:rsidR="00AF24B6" w:rsidRDefault="00AF2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Positive</w:t>
            </w:r>
          </w:p>
        </w:tc>
        <w:tc>
          <w:tcPr>
            <w:tcW w:w="1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EB054D" w14:textId="77777777" w:rsidR="00AF24B6" w:rsidRDefault="00AF24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Negative</w:t>
            </w:r>
          </w:p>
        </w:tc>
      </w:tr>
    </w:tbl>
    <w:p w14:paraId="7E60E649" w14:textId="77777777" w:rsidR="00E26CC8" w:rsidRDefault="00E26CC8"/>
    <w:sectPr w:rsidR="00E26C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4B6"/>
    <w:rsid w:val="00AF24B6"/>
    <w:rsid w:val="00E26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7786E2"/>
  <w15:chartTrackingRefBased/>
  <w15:docId w15:val="{A6F7175F-9FFC-49C8-9519-F6A53BE56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24B6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F24B6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666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338</Characters>
  <Application>Microsoft Office Word</Application>
  <DocSecurity>0</DocSecurity>
  <Lines>2</Lines>
  <Paragraphs>1</Paragraphs>
  <ScaleCrop>false</ScaleCrop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Alhazmi, Muath</dc:creator>
  <cp:keywords/>
  <dc:description/>
  <cp:lastModifiedBy>Alhazmi, Muath</cp:lastModifiedBy>
  <cp:revision>1</cp:revision>
  <dcterms:created xsi:type="dcterms:W3CDTF">2020-10-26T17:00:00Z</dcterms:created>
  <dcterms:modified xsi:type="dcterms:W3CDTF">2020-10-26T17:01:00Z</dcterms:modified>
</cp:coreProperties>
</file>